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79" w:rsidRPr="00432DB0" w:rsidRDefault="000079E8">
      <w:pPr>
        <w:spacing w:after="12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2DB0">
        <w:rPr>
          <w:rFonts w:ascii="Times New Roman" w:hAnsi="Times New Roman" w:cs="Times New Roman"/>
          <w:b/>
          <w:sz w:val="28"/>
          <w:szCs w:val="28"/>
        </w:rPr>
        <w:t>Тема: Береги природу, человек!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1.Послушайте внимательно стихотворение</w:t>
      </w:r>
      <w:proofErr w:type="gramStart"/>
      <w:r w:rsidRPr="00432DB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Мы приехали на речку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Воскресенье провести,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А свободного местечка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Возле речки не найти!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Тут сидят и там сидят: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Загорают и едят,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Отдыхают, как хотят,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Сотни взрослых и ребят!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Мы по бережку прошли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И поляночку нашли.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Но на солнечной полянке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Тут и там - пустые банки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И, как будто нам назло,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Даже битое стекло! 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Мы по бережку прошли,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Место новое нашли.</w:t>
      </w:r>
      <w:r w:rsidRPr="00432DB0">
        <w:rPr>
          <w:rFonts w:ascii="Times New Roman" w:hAnsi="Times New Roman" w:cs="Times New Roman"/>
          <w:sz w:val="28"/>
          <w:szCs w:val="28"/>
        </w:rPr>
        <w:tab/>
        <w:t>Но и здесь до нас сидели;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Тоже пили, тоже ели,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Жгли костер, бумагу жгли</w:t>
      </w:r>
      <w:proofErr w:type="gramStart"/>
      <w:r w:rsidRPr="00432DB0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432DB0">
        <w:rPr>
          <w:rFonts w:ascii="Times New Roman" w:hAnsi="Times New Roman" w:cs="Times New Roman"/>
          <w:sz w:val="28"/>
          <w:szCs w:val="28"/>
        </w:rPr>
        <w:t>асорили и ушли!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 Мы прошли, конечно, мимо...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- Эй, ребята! - крикнул Дима. -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Вот местечко хоть куда!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Родниковая вода!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Чудный вид!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Прекрасный пляж!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Распаковывай багаж!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 Мы купались,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Загорали,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Жгли костер,</w:t>
      </w:r>
      <w:r w:rsidRPr="00432DB0">
        <w:rPr>
          <w:rFonts w:ascii="Times New Roman" w:hAnsi="Times New Roman" w:cs="Times New Roman"/>
          <w:sz w:val="28"/>
          <w:szCs w:val="28"/>
        </w:rPr>
        <w:tab/>
        <w:t>В футбол играли -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Веселились, как могли!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Пили квас,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Консервы ели,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Хоровые песни пели...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Отдохнули - и ушли!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И остались на полянке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У потухшего костра: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Две разбитых нами склянки,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Две размокшие баранки -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Словом, мусора гора!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 Мы приехали на речку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Понедельник провести,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Только чистого местечка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Возле речки не найти!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2DB0">
        <w:rPr>
          <w:rFonts w:ascii="Times New Roman" w:hAnsi="Times New Roman" w:cs="Times New Roman"/>
          <w:b/>
          <w:sz w:val="28"/>
          <w:szCs w:val="28"/>
        </w:rPr>
        <w:t>2.Поэтому сегодня тема нашего урока: Береги природу, человек!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2DB0">
        <w:rPr>
          <w:rFonts w:ascii="Times New Roman" w:hAnsi="Times New Roman" w:cs="Times New Roman"/>
          <w:b/>
          <w:sz w:val="28"/>
          <w:szCs w:val="28"/>
        </w:rPr>
        <w:lastRenderedPageBreak/>
        <w:t>Цель урока: узнать, как беречь природу.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Какие задачи нужно выполнить? Назовите их, что нужно сделать сначала?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1) вспомнить, что такое природа и что она даёт человеку;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2) составить правила поведения в природе;</w:t>
      </w:r>
    </w:p>
    <w:p w:rsidR="002B2F79" w:rsidRPr="00432DB0" w:rsidRDefault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3)выяснить, как люди берегут природу.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Серьезные проблемы сегодня будем мы решать </w:t>
      </w:r>
      <w:proofErr w:type="gramStart"/>
      <w:r w:rsidRPr="00432DB0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432DB0">
        <w:rPr>
          <w:rFonts w:ascii="Times New Roman" w:hAnsi="Times New Roman" w:cs="Times New Roman"/>
          <w:sz w:val="28"/>
          <w:szCs w:val="28"/>
        </w:rPr>
        <w:t>аблюдать, анализировать, рассуждать.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На такой вопрос нам предстоит найти ответ: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"Природа – это важно или нет?” Что такое природа?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(То, что нас окружает и не создано руками человека).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Какова роль природы в жизни человека?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Действительно, роль природы для человека велика. Природа является источником сырья для всех отраслей промышленности, строительного материала, пищи. Природа вдохновляет художников, музыкантов, писателей и поэтов. А еще на природе люди </w:t>
      </w:r>
      <w:proofErr w:type="spellStart"/>
      <w:r w:rsidRPr="00432DB0">
        <w:rPr>
          <w:rFonts w:ascii="Times New Roman" w:hAnsi="Times New Roman" w:cs="Times New Roman"/>
          <w:sz w:val="28"/>
          <w:szCs w:val="28"/>
        </w:rPr>
        <w:t>отдыхают</w:t>
      </w:r>
      <w:proofErr w:type="gramStart"/>
      <w:r w:rsidRPr="00432DB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32DB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432DB0">
        <w:rPr>
          <w:rFonts w:ascii="Times New Roman" w:hAnsi="Times New Roman" w:cs="Times New Roman"/>
          <w:sz w:val="28"/>
          <w:szCs w:val="28"/>
        </w:rPr>
        <w:t xml:space="preserve"> только природа служит человеку, но и человек помогает природе.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 1.Чтобы в лесу, на поляне и на пляже было чисто, не оставляй там мусор. Всегда уноси его с собой.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2.Не разоряй гнезда птиц, муравейники, норы зверей. Они могут остаться без дома.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3.Не ломай ветки деревьев и кустарников, не рви цветы.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Какое еще правило поведения в природе нужно добавить?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4.Чтобы в лесу не было пожара, не оставляй там горящий костер. Пожар приведет к гибели всего живого.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2DB0">
        <w:rPr>
          <w:rFonts w:ascii="Times New Roman" w:hAnsi="Times New Roman" w:cs="Times New Roman"/>
          <w:b/>
          <w:sz w:val="28"/>
          <w:szCs w:val="28"/>
        </w:rPr>
        <w:t>4.Физминутка.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А мы с вами, обычные люди, должны беречь природу?  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Вам предложены ситуации, нужно подумать и выбрать соответствующий знак и объяснить почему.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Карточки: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1.</w:t>
      </w:r>
      <w:r w:rsidRPr="00432DB0">
        <w:rPr>
          <w:rFonts w:ascii="Times New Roman" w:hAnsi="Times New Roman" w:cs="Times New Roman"/>
          <w:sz w:val="28"/>
          <w:szCs w:val="28"/>
        </w:rPr>
        <w:tab/>
        <w:t>Вы пошли на пикник. Что делать с мусором?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2.</w:t>
      </w:r>
      <w:r w:rsidRPr="00432DB0">
        <w:rPr>
          <w:rFonts w:ascii="Times New Roman" w:hAnsi="Times New Roman" w:cs="Times New Roman"/>
          <w:sz w:val="28"/>
          <w:szCs w:val="28"/>
        </w:rPr>
        <w:tab/>
        <w:t>На прогулке вы увидели выпавшего из гнезда птенца. Что делать?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3.</w:t>
      </w:r>
      <w:r w:rsidRPr="00432DB0">
        <w:rPr>
          <w:rFonts w:ascii="Times New Roman" w:hAnsi="Times New Roman" w:cs="Times New Roman"/>
          <w:sz w:val="28"/>
          <w:szCs w:val="28"/>
        </w:rPr>
        <w:tab/>
        <w:t>В лесу вы увидели дымящийся костер, что делать?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4.</w:t>
      </w:r>
      <w:r w:rsidRPr="00432DB0">
        <w:rPr>
          <w:rFonts w:ascii="Times New Roman" w:hAnsi="Times New Roman" w:cs="Times New Roman"/>
          <w:sz w:val="28"/>
          <w:szCs w:val="28"/>
        </w:rPr>
        <w:tab/>
        <w:t>Что сказать маленькой девочке, которая ломает ветки дерева?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5.</w:t>
      </w:r>
      <w:r w:rsidRPr="00432DB0">
        <w:rPr>
          <w:rFonts w:ascii="Times New Roman" w:hAnsi="Times New Roman" w:cs="Times New Roman"/>
          <w:sz w:val="28"/>
          <w:szCs w:val="28"/>
        </w:rPr>
        <w:tab/>
        <w:t>Что сказать мальчику, который разоряет муравейник?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6.</w:t>
      </w:r>
      <w:r w:rsidRPr="00432DB0">
        <w:rPr>
          <w:rFonts w:ascii="Times New Roman" w:hAnsi="Times New Roman" w:cs="Times New Roman"/>
          <w:sz w:val="28"/>
          <w:szCs w:val="28"/>
        </w:rPr>
        <w:tab/>
        <w:t>Зимой птички склевали все ягоды рябины во дворе. Что делать?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7.</w:t>
      </w:r>
      <w:r w:rsidRPr="00432DB0">
        <w:rPr>
          <w:rFonts w:ascii="Times New Roman" w:hAnsi="Times New Roman" w:cs="Times New Roman"/>
          <w:sz w:val="28"/>
          <w:szCs w:val="28"/>
        </w:rPr>
        <w:tab/>
        <w:t xml:space="preserve">На лугу растут красивые цветы. Можно собрать букет или нет? 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8.</w:t>
      </w:r>
      <w:r w:rsidRPr="00432DB0">
        <w:rPr>
          <w:rFonts w:ascii="Times New Roman" w:hAnsi="Times New Roman" w:cs="Times New Roman"/>
          <w:sz w:val="28"/>
          <w:szCs w:val="28"/>
        </w:rPr>
        <w:tab/>
        <w:t>По тропинке прыгает лягушка. Что будете  делать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 xml:space="preserve"> Какая была тема урока?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Достигли ли мы цели?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Какие задачи в этом помогли? Когда в природе царит порядок, все звери, птицы и растения довольны и счастливы, а на небе ярко светит солнышко!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DB0">
        <w:rPr>
          <w:rFonts w:ascii="Times New Roman" w:hAnsi="Times New Roman" w:cs="Times New Roman"/>
          <w:sz w:val="28"/>
          <w:szCs w:val="28"/>
        </w:rPr>
        <w:t>Понравился ли вам наш урок? Давайте стараться жить так, чтоб земля вокруг нас оставалась прекрасной: журчали чистые ручьи, пели птицы, цвели цветы, летали бабочки. И чтоб нам не было стыдно перед ними за себя и свои поступки!</w:t>
      </w:r>
      <w:r w:rsidR="00432DB0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432DB0">
        <w:rPr>
          <w:rFonts w:ascii="Times New Roman" w:hAnsi="Times New Roman" w:cs="Times New Roman"/>
          <w:b/>
          <w:sz w:val="28"/>
          <w:szCs w:val="28"/>
        </w:rPr>
        <w:t>Спасибо вам за урок!</w:t>
      </w:r>
    </w:p>
    <w:p w:rsidR="00785A4D" w:rsidRPr="00432DB0" w:rsidRDefault="00785A4D" w:rsidP="00785A4D">
      <w:pPr>
        <w:spacing w:after="12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785A4D" w:rsidRPr="00432DB0" w:rsidSect="00785A4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E78DF"/>
    <w:multiLevelType w:val="multilevel"/>
    <w:tmpl w:val="D0640B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9E43827"/>
    <w:multiLevelType w:val="multilevel"/>
    <w:tmpl w:val="C6B47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97612"/>
    <w:multiLevelType w:val="multilevel"/>
    <w:tmpl w:val="E64A5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F784D"/>
    <w:multiLevelType w:val="multilevel"/>
    <w:tmpl w:val="CA465F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F79"/>
    <w:rsid w:val="000079E8"/>
    <w:rsid w:val="00011944"/>
    <w:rsid w:val="000322F5"/>
    <w:rsid w:val="00060C86"/>
    <w:rsid w:val="000E477E"/>
    <w:rsid w:val="002B2F79"/>
    <w:rsid w:val="00363A4E"/>
    <w:rsid w:val="00370A91"/>
    <w:rsid w:val="003C6D79"/>
    <w:rsid w:val="00432DB0"/>
    <w:rsid w:val="00753E14"/>
    <w:rsid w:val="00785A4D"/>
    <w:rsid w:val="00A95D2C"/>
    <w:rsid w:val="00B6433E"/>
    <w:rsid w:val="00CC73F2"/>
    <w:rsid w:val="00DE56F0"/>
    <w:rsid w:val="00FE1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78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"/>
    <w:uiPriority w:val="99"/>
    <w:semiHidden/>
    <w:rsid w:val="00E33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rsid w:val="00E3394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B6433E"/>
    <w:rPr>
      <w:rFonts w:cs="Courier New"/>
    </w:rPr>
  </w:style>
  <w:style w:type="paragraph" w:customStyle="1" w:styleId="a4">
    <w:name w:val="Заголовок"/>
    <w:basedOn w:val="a"/>
    <w:next w:val="a5"/>
    <w:rsid w:val="00B643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6433E"/>
    <w:pPr>
      <w:spacing w:after="140" w:line="288" w:lineRule="auto"/>
    </w:pPr>
  </w:style>
  <w:style w:type="paragraph" w:styleId="a6">
    <w:name w:val="List"/>
    <w:basedOn w:val="a5"/>
    <w:rsid w:val="00B6433E"/>
    <w:rPr>
      <w:rFonts w:cs="Mangal"/>
    </w:rPr>
  </w:style>
  <w:style w:type="paragraph" w:styleId="a7">
    <w:name w:val="Title"/>
    <w:basedOn w:val="a"/>
    <w:rsid w:val="00B6433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B6433E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8F78E8"/>
    <w:pPr>
      <w:ind w:left="720"/>
      <w:contextualSpacing/>
    </w:pPr>
  </w:style>
  <w:style w:type="paragraph" w:styleId="HTML0">
    <w:name w:val="HTML Preformatted"/>
    <w:basedOn w:val="a"/>
    <w:uiPriority w:val="99"/>
    <w:semiHidden/>
    <w:unhideWhenUsed/>
    <w:rsid w:val="00E33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uiPriority w:val="99"/>
    <w:semiHidden/>
    <w:unhideWhenUsed/>
    <w:rsid w:val="00E339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8726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A18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E477E"/>
  </w:style>
  <w:style w:type="character" w:styleId="ad">
    <w:name w:val="Strong"/>
    <w:basedOn w:val="a0"/>
    <w:uiPriority w:val="22"/>
    <w:qFormat/>
    <w:rsid w:val="000E47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pc-6</cp:lastModifiedBy>
  <cp:revision>12</cp:revision>
  <dcterms:created xsi:type="dcterms:W3CDTF">2016-02-23T12:57:00Z</dcterms:created>
  <dcterms:modified xsi:type="dcterms:W3CDTF">2020-04-26T08:18:00Z</dcterms:modified>
  <dc:language>ru-RU</dc:language>
</cp:coreProperties>
</file>